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65E" w:rsidRDefault="00DD7BCC">
      <w:r>
        <w:t xml:space="preserve">Buttermilk Panna Cotta with Cara </w:t>
      </w:r>
      <w:proofErr w:type="spellStart"/>
      <w:r>
        <w:t>Cara</w:t>
      </w:r>
      <w:proofErr w:type="spellEnd"/>
      <w:r>
        <w:t xml:space="preserve"> Orange </w:t>
      </w:r>
      <w:proofErr w:type="spellStart"/>
      <w:r>
        <w:t>Gastrique</w:t>
      </w:r>
      <w:proofErr w:type="spellEnd"/>
    </w:p>
    <w:p w:rsidR="00DD7BCC" w:rsidRDefault="00DD7BCC"/>
    <w:p w:rsidR="00DD7BCC" w:rsidRDefault="00DD7BCC">
      <w:r>
        <w:t>8oz</w:t>
      </w:r>
      <w:r>
        <w:tab/>
        <w:t>Heavy Cream</w:t>
      </w:r>
    </w:p>
    <w:p w:rsidR="00DD7BCC" w:rsidRDefault="00DD7BCC">
      <w:r>
        <w:t>8oz</w:t>
      </w:r>
      <w:r>
        <w:tab/>
        <w:t>Buttermilk</w:t>
      </w:r>
    </w:p>
    <w:p w:rsidR="00DD7BCC" w:rsidRDefault="00DD7BCC">
      <w:r>
        <w:t>2oz</w:t>
      </w:r>
      <w:r>
        <w:tab/>
        <w:t>Sugar</w:t>
      </w:r>
    </w:p>
    <w:p w:rsidR="00DD7BCC" w:rsidRDefault="00DD7BCC">
      <w:r>
        <w:t>1ea</w:t>
      </w:r>
      <w:r>
        <w:tab/>
        <w:t>vanilla bean</w:t>
      </w:r>
    </w:p>
    <w:p w:rsidR="00DD7BCC" w:rsidRDefault="00DD7BCC">
      <w:r>
        <w:t>3ea</w:t>
      </w:r>
      <w:r>
        <w:tab/>
        <w:t>sheets gelatin</w:t>
      </w:r>
    </w:p>
    <w:p w:rsidR="00DD7BCC" w:rsidRDefault="00DD7BCC">
      <w:r>
        <w:t>1ea</w:t>
      </w:r>
      <w:r>
        <w:tab/>
      </w:r>
      <w:proofErr w:type="spellStart"/>
      <w:r>
        <w:t>cara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orange (</w:t>
      </w:r>
      <w:proofErr w:type="spellStart"/>
      <w:r>
        <w:t>supremes</w:t>
      </w:r>
      <w:proofErr w:type="spellEnd"/>
      <w:r>
        <w:t>)</w:t>
      </w:r>
    </w:p>
    <w:p w:rsidR="00DD7BCC" w:rsidRDefault="00DD7BCC">
      <w:r>
        <w:t>8oz</w:t>
      </w:r>
      <w:r>
        <w:tab/>
        <w:t>orange juice</w:t>
      </w:r>
    </w:p>
    <w:p w:rsidR="00DD7BCC" w:rsidRDefault="00DD7BCC">
      <w:r>
        <w:t>1oz</w:t>
      </w:r>
      <w:r>
        <w:tab/>
        <w:t>champagne vinegar</w:t>
      </w:r>
    </w:p>
    <w:p w:rsidR="00DD7BCC" w:rsidRDefault="00DD7BCC">
      <w:r>
        <w:t>1oz</w:t>
      </w:r>
      <w:r>
        <w:tab/>
        <w:t>sugar</w:t>
      </w:r>
    </w:p>
    <w:p w:rsidR="00DD7BCC" w:rsidRDefault="00DD7BCC"/>
    <w:p w:rsidR="00DD7BCC" w:rsidRDefault="00DD7BCC" w:rsidP="00DD7BCC">
      <w:pPr>
        <w:pStyle w:val="ListParagraph"/>
        <w:numPr>
          <w:ilvl w:val="0"/>
          <w:numId w:val="1"/>
        </w:numPr>
      </w:pPr>
      <w:r>
        <w:t>Reduce orange juice, vinegar and 1oz sugar down to a syrup. (2oz)</w:t>
      </w:r>
    </w:p>
    <w:p w:rsidR="00DD7BCC" w:rsidRDefault="00DD7BCC" w:rsidP="00DD7BCC">
      <w:pPr>
        <w:pStyle w:val="ListParagraph"/>
        <w:numPr>
          <w:ilvl w:val="0"/>
          <w:numId w:val="1"/>
        </w:numPr>
      </w:pPr>
      <w:r>
        <w:t>Heat heavy cream, sugar, and vanilla bean to a simmer. Remove from heat and let steep for 30 minutes.</w:t>
      </w:r>
    </w:p>
    <w:p w:rsidR="003D3F74" w:rsidRDefault="00DD7BCC" w:rsidP="00DD7BCC">
      <w:pPr>
        <w:pStyle w:val="ListParagraph"/>
        <w:numPr>
          <w:ilvl w:val="0"/>
          <w:numId w:val="1"/>
        </w:numPr>
      </w:pPr>
      <w:r>
        <w:t>Soak gelatin sheets in cool water for 5 minutes</w:t>
      </w:r>
      <w:r w:rsidR="003D3F74">
        <w:t>. Once pliable squeeze all water out and add to the warm cream mixture. Stir to dissolve.</w:t>
      </w:r>
    </w:p>
    <w:p w:rsidR="003D3F74" w:rsidRDefault="003D3F74" w:rsidP="00DD7BCC">
      <w:pPr>
        <w:pStyle w:val="ListParagraph"/>
        <w:numPr>
          <w:ilvl w:val="0"/>
          <w:numId w:val="1"/>
        </w:numPr>
      </w:pPr>
      <w:r>
        <w:t>Strain the cream mixture into the buttermilk, stir to incorporate.</w:t>
      </w:r>
    </w:p>
    <w:p w:rsidR="003D3F74" w:rsidRDefault="003D3F74" w:rsidP="00DD7BCC">
      <w:pPr>
        <w:pStyle w:val="ListParagraph"/>
        <w:numPr>
          <w:ilvl w:val="0"/>
          <w:numId w:val="1"/>
        </w:numPr>
      </w:pPr>
      <w:r>
        <w:t>Pour mixture into 4 4oz dishes or 2 8oz dishes and cool for at least 1 hour.</w:t>
      </w:r>
    </w:p>
    <w:p w:rsidR="00DD7BCC" w:rsidRDefault="003D3F74" w:rsidP="00DD7BCC">
      <w:pPr>
        <w:pStyle w:val="ListParagraph"/>
        <w:numPr>
          <w:ilvl w:val="0"/>
          <w:numId w:val="1"/>
        </w:numPr>
      </w:pPr>
      <w:r>
        <w:t>Serve with the orange segments and the cooled gastrique.</w:t>
      </w:r>
      <w:bookmarkStart w:id="0" w:name="_GoBack"/>
      <w:bookmarkEnd w:id="0"/>
      <w:r>
        <w:t xml:space="preserve"> </w:t>
      </w:r>
    </w:p>
    <w:sectPr w:rsidR="00DD7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593F01"/>
    <w:multiLevelType w:val="hybridMultilevel"/>
    <w:tmpl w:val="772E8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CC"/>
    <w:rsid w:val="00091D0C"/>
    <w:rsid w:val="00092B31"/>
    <w:rsid w:val="000F28EF"/>
    <w:rsid w:val="003D3F74"/>
    <w:rsid w:val="00471B9D"/>
    <w:rsid w:val="004A5FF9"/>
    <w:rsid w:val="00550B32"/>
    <w:rsid w:val="00C35427"/>
    <w:rsid w:val="00DD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3E4BA"/>
  <w15:chartTrackingRefBased/>
  <w15:docId w15:val="{7FF1A501-E7FF-4B09-8D08-6EEA2610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HarvestAdmin@HARVEST.local</dc:creator>
  <cp:keywords/>
  <dc:description/>
  <cp:lastModifiedBy>HarvestAdmin@HARVEST.local</cp:lastModifiedBy>
  <cp:revision>1</cp:revision>
  <dcterms:created xsi:type="dcterms:W3CDTF">2018-01-13T20:20:00Z</dcterms:created>
  <dcterms:modified xsi:type="dcterms:W3CDTF">2018-01-13T20:36:00Z</dcterms:modified>
</cp:coreProperties>
</file>